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D09A" w14:textId="0ADC381E" w:rsidR="008F0618" w:rsidRDefault="00C17A4F">
      <w:r>
        <w:rPr>
          <w:noProof/>
        </w:rPr>
        <w:drawing>
          <wp:inline distT="0" distB="0" distL="0" distR="0" wp14:anchorId="3D618F78" wp14:editId="17BC4E97">
            <wp:extent cx="5699760" cy="167688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989" cy="168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C70EC" w:rsidRPr="00FC70EC" w14:paraId="75A62A2D" w14:textId="77777777" w:rsidTr="00E821AE">
        <w:tc>
          <w:tcPr>
            <w:tcW w:w="9062" w:type="dxa"/>
            <w:gridSpan w:val="2"/>
          </w:tcPr>
          <w:p w14:paraId="146EB1C2" w14:textId="074A509F" w:rsidR="00FC70EC" w:rsidRPr="00FC70EC" w:rsidRDefault="00FC70EC">
            <w:pPr>
              <w:rPr>
                <w:b/>
                <w:bCs/>
                <w:sz w:val="24"/>
                <w:szCs w:val="24"/>
              </w:rPr>
            </w:pPr>
            <w:r w:rsidRPr="00FC70EC">
              <w:rPr>
                <w:b/>
                <w:bCs/>
                <w:sz w:val="24"/>
                <w:szCs w:val="24"/>
              </w:rPr>
              <w:t xml:space="preserve">Jaarkalender </w:t>
            </w:r>
            <w:proofErr w:type="gramStart"/>
            <w:r w:rsidRPr="00FC70EC">
              <w:rPr>
                <w:b/>
                <w:bCs/>
                <w:sz w:val="24"/>
                <w:szCs w:val="24"/>
              </w:rPr>
              <w:t xml:space="preserve">ASD </w:t>
            </w:r>
            <w:r w:rsidR="007322DA">
              <w:rPr>
                <w:b/>
                <w:bCs/>
                <w:sz w:val="24"/>
                <w:szCs w:val="24"/>
              </w:rPr>
              <w:t>bijeenkomsten</w:t>
            </w:r>
            <w:proofErr w:type="gramEnd"/>
            <w:r w:rsidR="007D7D6A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FC70EC" w:rsidRPr="00FC70EC" w14:paraId="5479FAE4" w14:textId="77777777" w:rsidTr="007D7D6A">
        <w:tc>
          <w:tcPr>
            <w:tcW w:w="3114" w:type="dxa"/>
          </w:tcPr>
          <w:p w14:paraId="7928A8DE" w14:textId="0FAFD41B" w:rsidR="00FC70EC" w:rsidRPr="00FC70EC" w:rsidRDefault="00FC70EC">
            <w:pPr>
              <w:rPr>
                <w:b/>
                <w:bCs/>
              </w:rPr>
            </w:pPr>
            <w:r w:rsidRPr="00FC70EC">
              <w:rPr>
                <w:b/>
                <w:bCs/>
              </w:rPr>
              <w:t>Datum</w:t>
            </w:r>
          </w:p>
        </w:tc>
        <w:tc>
          <w:tcPr>
            <w:tcW w:w="5948" w:type="dxa"/>
          </w:tcPr>
          <w:p w14:paraId="27E3427A" w14:textId="0825901F" w:rsidR="00FC70EC" w:rsidRPr="00FC70EC" w:rsidRDefault="00FC70EC">
            <w:pPr>
              <w:rPr>
                <w:b/>
                <w:bCs/>
              </w:rPr>
            </w:pPr>
            <w:r w:rsidRPr="00FC70EC">
              <w:rPr>
                <w:b/>
                <w:bCs/>
              </w:rPr>
              <w:t>Soort bijeenkomst</w:t>
            </w:r>
          </w:p>
        </w:tc>
      </w:tr>
      <w:tr w:rsidR="00FC70EC" w14:paraId="4BFFB65F" w14:textId="77777777" w:rsidTr="007D7D6A">
        <w:tc>
          <w:tcPr>
            <w:tcW w:w="3114" w:type="dxa"/>
          </w:tcPr>
          <w:p w14:paraId="669ADBFC" w14:textId="041A323E" w:rsidR="00FC70EC" w:rsidRDefault="00FC70EC">
            <w:r>
              <w:t>09 januari 2023</w:t>
            </w:r>
          </w:p>
        </w:tc>
        <w:tc>
          <w:tcPr>
            <w:tcW w:w="5948" w:type="dxa"/>
          </w:tcPr>
          <w:p w14:paraId="5DF6469C" w14:textId="5E683A3C" w:rsidR="00FC70EC" w:rsidRDefault="00FC70EC">
            <w:proofErr w:type="gramStart"/>
            <w:r>
              <w:t>ASD vergadering</w:t>
            </w:r>
            <w:proofErr w:type="gramEnd"/>
            <w:r w:rsidR="007D7D6A">
              <w:t xml:space="preserve"> </w:t>
            </w:r>
            <w:r w:rsidR="00C17A4F">
              <w:t xml:space="preserve">en </w:t>
            </w:r>
            <w:r w:rsidR="007D7D6A">
              <w:t xml:space="preserve">nieuwjaarsbijeenkomst </w:t>
            </w:r>
          </w:p>
        </w:tc>
      </w:tr>
      <w:tr w:rsidR="00FC70EC" w14:paraId="77F0D3AB" w14:textId="77777777" w:rsidTr="007D7D6A">
        <w:tc>
          <w:tcPr>
            <w:tcW w:w="3114" w:type="dxa"/>
          </w:tcPr>
          <w:p w14:paraId="2C044357" w14:textId="7CC5F9C7" w:rsidR="00FC70EC" w:rsidRDefault="00FC70EC">
            <w:r>
              <w:t>13 februari 2023</w:t>
            </w:r>
          </w:p>
        </w:tc>
        <w:tc>
          <w:tcPr>
            <w:tcW w:w="5948" w:type="dxa"/>
          </w:tcPr>
          <w:p w14:paraId="3A981881" w14:textId="74E1037F" w:rsidR="00FC70EC" w:rsidRDefault="00FC70EC">
            <w:proofErr w:type="gramStart"/>
            <w:r>
              <w:t>ASD vergadering</w:t>
            </w:r>
            <w:proofErr w:type="gramEnd"/>
          </w:p>
        </w:tc>
      </w:tr>
      <w:tr w:rsidR="00F1620E" w14:paraId="09391080" w14:textId="77777777" w:rsidTr="007D7D6A">
        <w:tc>
          <w:tcPr>
            <w:tcW w:w="3114" w:type="dxa"/>
          </w:tcPr>
          <w:p w14:paraId="6F2925F1" w14:textId="734DCB3B" w:rsidR="00F1620E" w:rsidRDefault="00F1620E" w:rsidP="00FC70EC">
            <w:r>
              <w:t>21 februari 2023</w:t>
            </w:r>
          </w:p>
        </w:tc>
        <w:tc>
          <w:tcPr>
            <w:tcW w:w="5948" w:type="dxa"/>
          </w:tcPr>
          <w:p w14:paraId="18A190B4" w14:textId="684A9C8E" w:rsidR="00F1620E" w:rsidRPr="00A31E28" w:rsidRDefault="00F1620E" w:rsidP="00FC70EC">
            <w:r>
              <w:t xml:space="preserve">Themabijeenkomst </w:t>
            </w:r>
          </w:p>
        </w:tc>
      </w:tr>
      <w:tr w:rsidR="00FC70EC" w14:paraId="32C2C9B0" w14:textId="77777777" w:rsidTr="007D7D6A">
        <w:tc>
          <w:tcPr>
            <w:tcW w:w="3114" w:type="dxa"/>
          </w:tcPr>
          <w:p w14:paraId="6CF539E9" w14:textId="03C7B49C" w:rsidR="00FC70EC" w:rsidRDefault="00F1620E" w:rsidP="00FC70EC">
            <w:r>
              <w:t>20</w:t>
            </w:r>
            <w:r w:rsidR="00FC70EC">
              <w:t xml:space="preserve"> maart 2023 </w:t>
            </w:r>
          </w:p>
        </w:tc>
        <w:tc>
          <w:tcPr>
            <w:tcW w:w="5948" w:type="dxa"/>
          </w:tcPr>
          <w:p w14:paraId="16BB83FA" w14:textId="14C3974C" w:rsidR="00FC70EC" w:rsidRDefault="00FC70EC" w:rsidP="00FC70EC">
            <w:r w:rsidRPr="00A31E28">
              <w:t>ASD vergadering</w:t>
            </w:r>
            <w:r w:rsidR="007D7D6A">
              <w:t xml:space="preserve"> &amp; kwartaaloverleg BO+ en GA</w:t>
            </w:r>
          </w:p>
        </w:tc>
      </w:tr>
      <w:tr w:rsidR="00FC70EC" w14:paraId="4E0578DE" w14:textId="77777777" w:rsidTr="007D7D6A">
        <w:tc>
          <w:tcPr>
            <w:tcW w:w="3114" w:type="dxa"/>
          </w:tcPr>
          <w:p w14:paraId="75C043CB" w14:textId="115F4498" w:rsidR="00FC70EC" w:rsidRDefault="00FC70EC" w:rsidP="00FC70EC">
            <w:r>
              <w:t>1</w:t>
            </w:r>
            <w:r w:rsidR="00F1620E">
              <w:t>7</w:t>
            </w:r>
            <w:r>
              <w:t xml:space="preserve"> april 2023 </w:t>
            </w:r>
          </w:p>
        </w:tc>
        <w:tc>
          <w:tcPr>
            <w:tcW w:w="5948" w:type="dxa"/>
          </w:tcPr>
          <w:p w14:paraId="6BF5C14C" w14:textId="024B9108" w:rsidR="00FC70EC" w:rsidRDefault="00FC70EC" w:rsidP="00FC70EC">
            <w:proofErr w:type="gramStart"/>
            <w:r w:rsidRPr="00A31E28">
              <w:t>ASD vergadering</w:t>
            </w:r>
            <w:proofErr w:type="gramEnd"/>
          </w:p>
        </w:tc>
      </w:tr>
      <w:tr w:rsidR="00FC70EC" w14:paraId="25087410" w14:textId="77777777" w:rsidTr="007D7D6A">
        <w:tc>
          <w:tcPr>
            <w:tcW w:w="3114" w:type="dxa"/>
          </w:tcPr>
          <w:p w14:paraId="42FACB05" w14:textId="7757F335" w:rsidR="00FC70EC" w:rsidRDefault="00FC70EC" w:rsidP="00FC70EC">
            <w:r>
              <w:t>08 mei 2023</w:t>
            </w:r>
          </w:p>
        </w:tc>
        <w:tc>
          <w:tcPr>
            <w:tcW w:w="5948" w:type="dxa"/>
          </w:tcPr>
          <w:p w14:paraId="2A4B47A6" w14:textId="2807A2F8" w:rsidR="00FC70EC" w:rsidRDefault="00FC70EC" w:rsidP="00FC70EC">
            <w:proofErr w:type="gramStart"/>
            <w:r w:rsidRPr="00A31E28">
              <w:t>ASD vergadering</w:t>
            </w:r>
            <w:proofErr w:type="gramEnd"/>
          </w:p>
        </w:tc>
      </w:tr>
      <w:tr w:rsidR="00FC70EC" w14:paraId="40E44F18" w14:textId="77777777" w:rsidTr="007D7D6A">
        <w:tc>
          <w:tcPr>
            <w:tcW w:w="3114" w:type="dxa"/>
          </w:tcPr>
          <w:p w14:paraId="50594B99" w14:textId="53C75A14" w:rsidR="00FC70EC" w:rsidRDefault="00FC70EC" w:rsidP="00FC70EC">
            <w:r>
              <w:t xml:space="preserve">12 juni 2023 </w:t>
            </w:r>
          </w:p>
        </w:tc>
        <w:tc>
          <w:tcPr>
            <w:tcW w:w="5948" w:type="dxa"/>
          </w:tcPr>
          <w:p w14:paraId="0CB618DB" w14:textId="6FC07092" w:rsidR="00FC70EC" w:rsidRDefault="00FC70EC" w:rsidP="00FC70EC">
            <w:r w:rsidRPr="00A31E28">
              <w:t>ASD vergadering</w:t>
            </w:r>
            <w:r w:rsidR="007D7D6A">
              <w:t xml:space="preserve"> &amp; kwartaaloverleg BO+ en GA</w:t>
            </w:r>
          </w:p>
        </w:tc>
      </w:tr>
      <w:tr w:rsidR="00F1620E" w14:paraId="4C51BF87" w14:textId="77777777" w:rsidTr="007D7D6A">
        <w:tc>
          <w:tcPr>
            <w:tcW w:w="3114" w:type="dxa"/>
          </w:tcPr>
          <w:p w14:paraId="257120BA" w14:textId="55292EE2" w:rsidR="00F1620E" w:rsidRPr="00F1620E" w:rsidRDefault="00F1620E">
            <w:r>
              <w:t xml:space="preserve">16 juni 2023 </w:t>
            </w:r>
          </w:p>
        </w:tc>
        <w:tc>
          <w:tcPr>
            <w:tcW w:w="5948" w:type="dxa"/>
          </w:tcPr>
          <w:p w14:paraId="000148C8" w14:textId="45E6F4E5" w:rsidR="00F1620E" w:rsidRPr="00F1620E" w:rsidRDefault="00F1620E">
            <w:r>
              <w:t xml:space="preserve">Themabijeenkomst </w:t>
            </w:r>
          </w:p>
        </w:tc>
      </w:tr>
      <w:tr w:rsidR="00FC70EC" w14:paraId="3F93F5A5" w14:textId="77777777" w:rsidTr="007D7D6A">
        <w:tc>
          <w:tcPr>
            <w:tcW w:w="3114" w:type="dxa"/>
          </w:tcPr>
          <w:p w14:paraId="11BB14C7" w14:textId="49A507D9" w:rsidR="00FC70EC" w:rsidRPr="007D7D6A" w:rsidRDefault="00FC70EC">
            <w:pPr>
              <w:rPr>
                <w:i/>
                <w:iCs/>
              </w:rPr>
            </w:pPr>
            <w:r w:rsidRPr="007D7D6A">
              <w:rPr>
                <w:i/>
                <w:iCs/>
              </w:rPr>
              <w:t>10 juli 2023</w:t>
            </w:r>
          </w:p>
        </w:tc>
        <w:tc>
          <w:tcPr>
            <w:tcW w:w="5948" w:type="dxa"/>
          </w:tcPr>
          <w:p w14:paraId="5118CD97" w14:textId="7CF306C1" w:rsidR="00FC70EC" w:rsidRPr="007D7D6A" w:rsidRDefault="00FC70EC">
            <w:pPr>
              <w:rPr>
                <w:i/>
                <w:iCs/>
              </w:rPr>
            </w:pPr>
            <w:proofErr w:type="gramStart"/>
            <w:r w:rsidRPr="007D7D6A">
              <w:rPr>
                <w:i/>
                <w:iCs/>
              </w:rPr>
              <w:t>Reserve bijeenkomst</w:t>
            </w:r>
            <w:proofErr w:type="gramEnd"/>
          </w:p>
        </w:tc>
      </w:tr>
      <w:tr w:rsidR="00FC70EC" w14:paraId="653AD5D9" w14:textId="77777777" w:rsidTr="007D7D6A">
        <w:tc>
          <w:tcPr>
            <w:tcW w:w="3114" w:type="dxa"/>
          </w:tcPr>
          <w:p w14:paraId="261FDD0A" w14:textId="11DDDEFA" w:rsidR="00FC70EC" w:rsidRDefault="00FC70EC">
            <w:r>
              <w:t xml:space="preserve">22 juli t/m 3 september 2023 </w:t>
            </w:r>
          </w:p>
        </w:tc>
        <w:tc>
          <w:tcPr>
            <w:tcW w:w="5948" w:type="dxa"/>
          </w:tcPr>
          <w:p w14:paraId="2F6F8B2C" w14:textId="788A0139" w:rsidR="00FC70EC" w:rsidRDefault="00FC70EC">
            <w:r>
              <w:t>Zomerreces</w:t>
            </w:r>
          </w:p>
        </w:tc>
      </w:tr>
      <w:tr w:rsidR="007D7D6A" w14:paraId="224A2E8B" w14:textId="77777777" w:rsidTr="007D7D6A">
        <w:tc>
          <w:tcPr>
            <w:tcW w:w="3114" w:type="dxa"/>
          </w:tcPr>
          <w:p w14:paraId="1200E4C4" w14:textId="6EF6820B" w:rsidR="007D7D6A" w:rsidRPr="007D7D6A" w:rsidRDefault="007D7D6A">
            <w:pPr>
              <w:rPr>
                <w:i/>
                <w:iCs/>
              </w:rPr>
            </w:pPr>
            <w:r w:rsidRPr="007D7D6A">
              <w:rPr>
                <w:i/>
                <w:iCs/>
              </w:rPr>
              <w:t>0</w:t>
            </w:r>
            <w:r w:rsidR="00F1620E">
              <w:rPr>
                <w:i/>
                <w:iCs/>
              </w:rPr>
              <w:t>7</w:t>
            </w:r>
            <w:r w:rsidRPr="007D7D6A">
              <w:rPr>
                <w:i/>
                <w:iCs/>
              </w:rPr>
              <w:t xml:space="preserve"> augustus </w:t>
            </w:r>
          </w:p>
        </w:tc>
        <w:tc>
          <w:tcPr>
            <w:tcW w:w="5948" w:type="dxa"/>
          </w:tcPr>
          <w:p w14:paraId="4754FBBC" w14:textId="7B2FFF74" w:rsidR="007D7D6A" w:rsidRPr="007D7D6A" w:rsidRDefault="007D7D6A">
            <w:pPr>
              <w:rPr>
                <w:i/>
                <w:iCs/>
              </w:rPr>
            </w:pPr>
            <w:proofErr w:type="gramStart"/>
            <w:r w:rsidRPr="007D7D6A">
              <w:rPr>
                <w:i/>
                <w:iCs/>
              </w:rPr>
              <w:t>ASD vergadering</w:t>
            </w:r>
            <w:proofErr w:type="gramEnd"/>
            <w:r w:rsidRPr="007D7D6A">
              <w:rPr>
                <w:i/>
                <w:iCs/>
              </w:rPr>
              <w:t xml:space="preserve"> alleen bij nood </w:t>
            </w:r>
          </w:p>
        </w:tc>
      </w:tr>
      <w:tr w:rsidR="00FC70EC" w14:paraId="44EE09DC" w14:textId="77777777" w:rsidTr="007D7D6A">
        <w:tc>
          <w:tcPr>
            <w:tcW w:w="3114" w:type="dxa"/>
          </w:tcPr>
          <w:p w14:paraId="5BA33999" w14:textId="53BF6189" w:rsidR="00FC70EC" w:rsidRDefault="00FC70EC" w:rsidP="00FC70EC">
            <w:r>
              <w:t>11 september 2023</w:t>
            </w:r>
          </w:p>
        </w:tc>
        <w:tc>
          <w:tcPr>
            <w:tcW w:w="5948" w:type="dxa"/>
          </w:tcPr>
          <w:p w14:paraId="1FE590BB" w14:textId="0420D296" w:rsidR="00FC70EC" w:rsidRDefault="00FC70EC" w:rsidP="00FC70EC">
            <w:r w:rsidRPr="002F52D1">
              <w:t>ASD vergadering</w:t>
            </w:r>
            <w:r w:rsidR="007D7D6A">
              <w:t xml:space="preserve"> &amp; kwartaaloverleg BO+ en GA</w:t>
            </w:r>
          </w:p>
        </w:tc>
      </w:tr>
      <w:tr w:rsidR="00FC70EC" w14:paraId="36AEACAB" w14:textId="77777777" w:rsidTr="007D7D6A">
        <w:tc>
          <w:tcPr>
            <w:tcW w:w="3114" w:type="dxa"/>
          </w:tcPr>
          <w:p w14:paraId="4C4D0848" w14:textId="29CCB418" w:rsidR="00FC70EC" w:rsidRDefault="00FC70EC" w:rsidP="00FC70EC">
            <w:r>
              <w:t>09 oktober 2023</w:t>
            </w:r>
          </w:p>
        </w:tc>
        <w:tc>
          <w:tcPr>
            <w:tcW w:w="5948" w:type="dxa"/>
          </w:tcPr>
          <w:p w14:paraId="42439B6E" w14:textId="2A0285F7" w:rsidR="00FC70EC" w:rsidRDefault="00FC70EC" w:rsidP="00FC70EC">
            <w:proofErr w:type="gramStart"/>
            <w:r w:rsidRPr="002F52D1">
              <w:t>ASD vergadering</w:t>
            </w:r>
            <w:proofErr w:type="gramEnd"/>
          </w:p>
        </w:tc>
      </w:tr>
      <w:tr w:rsidR="00F1620E" w14:paraId="2495095F" w14:textId="77777777" w:rsidTr="007D7D6A">
        <w:tc>
          <w:tcPr>
            <w:tcW w:w="3114" w:type="dxa"/>
          </w:tcPr>
          <w:p w14:paraId="47B3BB3A" w14:textId="6B440689" w:rsidR="00F1620E" w:rsidRDefault="00F1620E" w:rsidP="00FC70EC">
            <w:r>
              <w:t xml:space="preserve">17 oktober 2023 </w:t>
            </w:r>
          </w:p>
        </w:tc>
        <w:tc>
          <w:tcPr>
            <w:tcW w:w="5948" w:type="dxa"/>
          </w:tcPr>
          <w:p w14:paraId="55226BF9" w14:textId="674149C3" w:rsidR="00F1620E" w:rsidRPr="002F52D1" w:rsidRDefault="00F1620E" w:rsidP="00FC70EC">
            <w:r>
              <w:t>Themabijeenkomst</w:t>
            </w:r>
          </w:p>
        </w:tc>
      </w:tr>
      <w:tr w:rsidR="00FC70EC" w14:paraId="3830AB09" w14:textId="77777777" w:rsidTr="007D7D6A">
        <w:tc>
          <w:tcPr>
            <w:tcW w:w="3114" w:type="dxa"/>
          </w:tcPr>
          <w:p w14:paraId="74BC018D" w14:textId="325B2F11" w:rsidR="00FC70EC" w:rsidRDefault="00FC70EC" w:rsidP="00FC70EC">
            <w:r>
              <w:t>13 november 2023</w:t>
            </w:r>
          </w:p>
        </w:tc>
        <w:tc>
          <w:tcPr>
            <w:tcW w:w="5948" w:type="dxa"/>
          </w:tcPr>
          <w:p w14:paraId="6B946D44" w14:textId="55E95D1A" w:rsidR="00FC70EC" w:rsidRDefault="00FC70EC" w:rsidP="00FC70EC">
            <w:r w:rsidRPr="002F52D1">
              <w:t>ASD vergadering</w:t>
            </w:r>
            <w:r w:rsidR="007D7D6A">
              <w:t xml:space="preserve"> &amp; kwartaaloverleg BO+ en GA</w:t>
            </w:r>
          </w:p>
        </w:tc>
      </w:tr>
    </w:tbl>
    <w:p w14:paraId="06CA9978" w14:textId="461C5AE8" w:rsidR="00FC70EC" w:rsidRDefault="00FC70EC"/>
    <w:sectPr w:rsidR="00FC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C"/>
    <w:rsid w:val="007322DA"/>
    <w:rsid w:val="007D7D6A"/>
    <w:rsid w:val="008F0618"/>
    <w:rsid w:val="00983D4A"/>
    <w:rsid w:val="00C17A4F"/>
    <w:rsid w:val="00E61136"/>
    <w:rsid w:val="00F1620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4726"/>
  <w15:chartTrackingRefBased/>
  <w15:docId w15:val="{6946B091-9705-405B-8CAB-0E4A9E9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Lotze</dc:creator>
  <cp:keywords/>
  <dc:description/>
  <cp:lastModifiedBy>Eva Lotze</cp:lastModifiedBy>
  <cp:revision>2</cp:revision>
  <dcterms:created xsi:type="dcterms:W3CDTF">2022-12-20T14:16:00Z</dcterms:created>
  <dcterms:modified xsi:type="dcterms:W3CDTF">2022-12-20T14:16:00Z</dcterms:modified>
</cp:coreProperties>
</file>